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19BE7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06/21/18-21:11</w:t>
      </w:r>
    </w:p>
    <w:p w14:paraId="6A26A8C9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82605E1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5BC6C65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B REG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06/16/2018</w:t>
      </w:r>
    </w:p>
    <w:p w14:paraId="7897287E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29    Lofts: 2                 Station: KOKOMO,IN GPS</w:t>
      </w:r>
    </w:p>
    <w:p w14:paraId="59F966C1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4FE7D30D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B988ADE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61424C3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/9 9603   AU 16 ARPU  BC     11:54:00 138.504 00.00 1400.955 100</w:t>
      </w:r>
    </w:p>
    <w:p w14:paraId="7DD33CEE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34   IF 13 SCM   BC     12:04:36  2/  9  10.35 1320.510  99</w:t>
      </w:r>
    </w:p>
    <w:p w14:paraId="2BD56C79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WISNIEWSKI/</w:t>
      </w:r>
      <w:proofErr w:type="gramStart"/>
      <w:r>
        <w:rPr>
          <w:rFonts w:ascii="Courier New" w:hAnsi="Courier New" w:cs="Courier New"/>
        </w:rPr>
        <w:t>20  435</w:t>
      </w:r>
      <w:proofErr w:type="gramEnd"/>
      <w:r>
        <w:rPr>
          <w:rFonts w:ascii="Courier New" w:hAnsi="Courier New" w:cs="Courier New"/>
        </w:rPr>
        <w:t xml:space="preserve">   IF 13 SCM   SIL    12:16:18 144.470 14.48 1295.298  98</w:t>
      </w:r>
    </w:p>
    <w:p w14:paraId="35AF3B18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E7AD918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WISNIEWSKI, L 3423   IF 16 SCM   BLK    12:16:</w:t>
      </w:r>
      <w:proofErr w:type="gramStart"/>
      <w:r>
        <w:rPr>
          <w:rFonts w:ascii="Courier New" w:hAnsi="Courier New" w:cs="Courier New"/>
        </w:rPr>
        <w:t>40  2</w:t>
      </w:r>
      <w:proofErr w:type="gramEnd"/>
      <w:r>
        <w:rPr>
          <w:rFonts w:ascii="Courier New" w:hAnsi="Courier New" w:cs="Courier New"/>
        </w:rPr>
        <w:t>/ 20  15.10 1292.883  97</w:t>
      </w:r>
    </w:p>
    <w:p w14:paraId="69E72B3C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WISNIEWSKI, L 4470   IF 17 SCM   DC     12:16:</w:t>
      </w:r>
      <w:proofErr w:type="gramStart"/>
      <w:r>
        <w:rPr>
          <w:rFonts w:ascii="Courier New" w:hAnsi="Courier New" w:cs="Courier New"/>
        </w:rPr>
        <w:t>46  3</w:t>
      </w:r>
      <w:proofErr w:type="gramEnd"/>
      <w:r>
        <w:rPr>
          <w:rFonts w:ascii="Courier New" w:hAnsi="Courier New" w:cs="Courier New"/>
        </w:rPr>
        <w:t>/ 20  15.16 1292.225  96</w:t>
      </w:r>
    </w:p>
    <w:p w14:paraId="64727B81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WISNIEWSKI, L </w:t>
      </w:r>
      <w:proofErr w:type="gramStart"/>
      <w:r>
        <w:rPr>
          <w:rFonts w:ascii="Courier New" w:hAnsi="Courier New" w:cs="Courier New"/>
        </w:rPr>
        <w:t>46410  AU</w:t>
      </w:r>
      <w:proofErr w:type="gramEnd"/>
      <w:r>
        <w:rPr>
          <w:rFonts w:ascii="Courier New" w:hAnsi="Courier New" w:cs="Courier New"/>
        </w:rPr>
        <w:t xml:space="preserve"> 14 ARPU  DC     12:16:50  4/ 20  15.20 1291.788  95</w:t>
      </w:r>
    </w:p>
    <w:p w14:paraId="16F8F47C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7C7ECBF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WISNIEWSKI, L 4442   IF 17 SCM   GRZ    12:20:</w:t>
      </w:r>
      <w:proofErr w:type="gramStart"/>
      <w:r>
        <w:rPr>
          <w:rFonts w:ascii="Courier New" w:hAnsi="Courier New" w:cs="Courier New"/>
        </w:rPr>
        <w:t>24  5</w:t>
      </w:r>
      <w:proofErr w:type="gramEnd"/>
      <w:r>
        <w:rPr>
          <w:rFonts w:ascii="Courier New" w:hAnsi="Courier New" w:cs="Courier New"/>
        </w:rPr>
        <w:t>/ 20  18.54 1268.797  94</w:t>
      </w:r>
    </w:p>
    <w:p w14:paraId="7BD241F6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WISNIEWSKI, L 9480   IF 12 SCM          12:54:</w:t>
      </w:r>
      <w:proofErr w:type="gramStart"/>
      <w:r>
        <w:rPr>
          <w:rFonts w:ascii="Courier New" w:hAnsi="Courier New" w:cs="Courier New"/>
        </w:rPr>
        <w:t>34  6</w:t>
      </w:r>
      <w:proofErr w:type="gramEnd"/>
      <w:r>
        <w:rPr>
          <w:rFonts w:ascii="Courier New" w:hAnsi="Courier New" w:cs="Courier New"/>
        </w:rPr>
        <w:t>/ 20  53.04 1083.986  93</w:t>
      </w:r>
    </w:p>
    <w:p w14:paraId="4C396DC2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93   IF 13 SCM   BB     12:49:33  3/  9  55.33 1061.931  92</w:t>
      </w:r>
    </w:p>
    <w:p w14:paraId="52347AD3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15:12:09  4/  9  03:18  655.021  91</w:t>
      </w:r>
    </w:p>
    <w:p w14:paraId="4258D834" w14:textId="77777777" w:rsidR="008C7EDE" w:rsidRDefault="008C7EDE" w:rsidP="008C7E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E2F0F1" w14:textId="77777777" w:rsidR="0034738A" w:rsidRPr="008C7EDE" w:rsidRDefault="0034738A" w:rsidP="008C7EDE">
      <w:bookmarkStart w:id="0" w:name="_GoBack"/>
      <w:bookmarkEnd w:id="0"/>
    </w:p>
    <w:sectPr w:rsidR="0034738A" w:rsidRPr="008C7EDE" w:rsidSect="008C7EDE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4"/>
    <w:rsid w:val="00286D4D"/>
    <w:rsid w:val="0034738A"/>
    <w:rsid w:val="003D5415"/>
    <w:rsid w:val="006B59D9"/>
    <w:rsid w:val="006F6C43"/>
    <w:rsid w:val="008C7EDE"/>
    <w:rsid w:val="008D0444"/>
    <w:rsid w:val="009D5A2C"/>
    <w:rsid w:val="00BF7179"/>
    <w:rsid w:val="00E2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B711"/>
  <w15:chartTrackingRefBased/>
  <w15:docId w15:val="{3840D33B-205A-46DE-93BC-89C554E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2018-06-22T01:10:00Z</cp:lastPrinted>
  <dcterms:created xsi:type="dcterms:W3CDTF">2018-06-22T01:11:00Z</dcterms:created>
  <dcterms:modified xsi:type="dcterms:W3CDTF">2018-06-22T01:11:00Z</dcterms:modified>
</cp:coreProperties>
</file>